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68DA" w14:textId="77777777" w:rsidR="00E41C4A" w:rsidRPr="00E41C4A" w:rsidRDefault="00E41C4A" w:rsidP="00E41C4A">
      <w:pPr>
        <w:rPr>
          <w:kern w:val="0"/>
          <w14:ligatures w14:val="none"/>
        </w:rPr>
      </w:pPr>
      <w:r w:rsidRPr="00E41C4A">
        <w:rPr>
          <w:kern w:val="0"/>
          <w14:ligatures w14:val="none"/>
        </w:rPr>
        <w:t>McKinley ASSP Meeting</w:t>
      </w:r>
    </w:p>
    <w:p w14:paraId="0FB04159" w14:textId="0E704C93" w:rsidR="00E41C4A" w:rsidRPr="00E41C4A" w:rsidRDefault="00E41C4A" w:rsidP="00E41C4A">
      <w:pPr>
        <w:rPr>
          <w:kern w:val="0"/>
          <w14:ligatures w14:val="none"/>
        </w:rPr>
      </w:pPr>
      <w:r>
        <w:rPr>
          <w:kern w:val="0"/>
          <w14:ligatures w14:val="none"/>
        </w:rPr>
        <w:t>September 11, 2023</w:t>
      </w:r>
    </w:p>
    <w:p w14:paraId="43EF26FF" w14:textId="442A29F5" w:rsidR="00E41C4A" w:rsidRDefault="00E41C4A" w:rsidP="00E41C4A">
      <w:pPr>
        <w:rPr>
          <w:kern w:val="0"/>
          <w14:ligatures w14:val="none"/>
        </w:rPr>
      </w:pPr>
      <w:r>
        <w:rPr>
          <w:kern w:val="0"/>
          <w14:ligatures w14:val="none"/>
        </w:rPr>
        <w:t>Goodyear Wingfoot Airbase</w:t>
      </w:r>
    </w:p>
    <w:p w14:paraId="48B7E538" w14:textId="77777777" w:rsidR="00E41C4A" w:rsidRPr="00E41C4A" w:rsidRDefault="00E41C4A" w:rsidP="00E41C4A">
      <w:pPr>
        <w:rPr>
          <w:kern w:val="0"/>
          <w14:ligatures w14:val="none"/>
        </w:rPr>
      </w:pPr>
    </w:p>
    <w:p w14:paraId="51E1745A" w14:textId="476FE0F9" w:rsidR="00E41C4A" w:rsidRDefault="00E41C4A" w:rsidP="00E41C4A">
      <w:pPr>
        <w:rPr>
          <w:kern w:val="0"/>
          <w14:ligatures w14:val="none"/>
        </w:rPr>
      </w:pPr>
      <w:r w:rsidRPr="00E41C4A">
        <w:rPr>
          <w:kern w:val="0"/>
          <w14:ligatures w14:val="none"/>
        </w:rPr>
        <w:t xml:space="preserve">Participants: President Taylor Fetty, </w:t>
      </w:r>
      <w:r>
        <w:rPr>
          <w:kern w:val="0"/>
          <w14:ligatures w14:val="none"/>
        </w:rPr>
        <w:t xml:space="preserve">Treasurer George Shay, </w:t>
      </w:r>
      <w:r w:rsidRPr="00E41C4A">
        <w:rPr>
          <w:kern w:val="0"/>
          <w14:ligatures w14:val="none"/>
        </w:rPr>
        <w:t>Secretary Devon Donahue, Kent Pasko</w:t>
      </w:r>
      <w:r>
        <w:rPr>
          <w:kern w:val="0"/>
          <w14:ligatures w14:val="none"/>
        </w:rPr>
        <w:t xml:space="preserve">, Steve Zalar, Raymond Cerda, </w:t>
      </w:r>
      <w:r w:rsidRPr="00E41C4A">
        <w:rPr>
          <w:kern w:val="0"/>
          <w14:ligatures w14:val="none"/>
        </w:rPr>
        <w:t xml:space="preserve">Dan Gleghorn, </w:t>
      </w:r>
      <w:r>
        <w:rPr>
          <w:kern w:val="0"/>
          <w14:ligatures w14:val="none"/>
        </w:rPr>
        <w:t>and Hugh (Goodyear Airship Operations)</w:t>
      </w:r>
      <w:r w:rsidRPr="00E41C4A">
        <w:rPr>
          <w:kern w:val="0"/>
          <w14:ligatures w14:val="none"/>
        </w:rPr>
        <w:t>.</w:t>
      </w:r>
    </w:p>
    <w:p w14:paraId="71FC0994" w14:textId="77777777" w:rsidR="00E41C4A" w:rsidRDefault="00E41C4A" w:rsidP="00E41C4A">
      <w:pPr>
        <w:rPr>
          <w:kern w:val="0"/>
          <w14:ligatures w14:val="none"/>
        </w:rPr>
      </w:pPr>
    </w:p>
    <w:p w14:paraId="77FE881C" w14:textId="1F60E015" w:rsidR="00E41C4A" w:rsidRPr="00E41C4A" w:rsidRDefault="00E41C4A" w:rsidP="00E41C4A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The McKinley Chapter met at 5pm for a technical tour of the Goodyear Wingfoot Airbase tour. Hugh from Goodyear provided a detailed history of the airships with a special attention to occupational safety and health. The tour concluded at 6:15pm and the group continued to a local restaurant to complete the meeting and socialize.  </w:t>
      </w:r>
    </w:p>
    <w:p w14:paraId="7F2E5720" w14:textId="77777777" w:rsidR="00E41C4A" w:rsidRDefault="00E41C4A"/>
    <w:sectPr w:rsidR="00E41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4A"/>
    <w:rsid w:val="0002429D"/>
    <w:rsid w:val="0074052E"/>
    <w:rsid w:val="008B27FC"/>
    <w:rsid w:val="00B22A2D"/>
    <w:rsid w:val="00D36A5C"/>
    <w:rsid w:val="00E41C4A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56BA"/>
  <w15:chartTrackingRefBased/>
  <w15:docId w15:val="{34293C51-FA05-4934-A4AA-D4139407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C23E5EA6BFE47AA222D8B2BA8F7FD" ma:contentTypeVersion="13" ma:contentTypeDescription="Create a new document." ma:contentTypeScope="" ma:versionID="3a4f984ad6a1c1e58392734c9c9305ae">
  <xsd:schema xmlns:xsd="http://www.w3.org/2001/XMLSchema" xmlns:xs="http://www.w3.org/2001/XMLSchema" xmlns:p="http://schemas.microsoft.com/office/2006/metadata/properties" xmlns:ns3="eb429e4f-9855-4dee-9839-2d27b329b93f" xmlns:ns4="ef17030f-0bfd-45a8-aa50-7d202135ccc1" targetNamespace="http://schemas.microsoft.com/office/2006/metadata/properties" ma:root="true" ma:fieldsID="bf6bbf42c4d86a5a7fc7931c4edcade9" ns3:_="" ns4:_="">
    <xsd:import namespace="eb429e4f-9855-4dee-9839-2d27b329b93f"/>
    <xsd:import namespace="ef17030f-0bfd-45a8-aa50-7d202135c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9e4f-9855-4dee-9839-2d27b329b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030f-0bfd-45a8-aa50-7d202135c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429e4f-9855-4dee-9839-2d27b329b93f" xsi:nil="true"/>
  </documentManagement>
</p:properties>
</file>

<file path=customXml/itemProps1.xml><?xml version="1.0" encoding="utf-8"?>
<ds:datastoreItem xmlns:ds="http://schemas.openxmlformats.org/officeDocument/2006/customXml" ds:itemID="{5227558D-04AC-4ED7-8E9C-48F18648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29e4f-9855-4dee-9839-2d27b329b93f"/>
    <ds:schemaRef ds:uri="ef17030f-0bfd-45a8-aa50-7d202135c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43630-C353-4206-86FB-A049D68C9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1AFD4-405A-4C5F-BBD4-B787A43F5CF8}">
  <ds:schemaRefs>
    <ds:schemaRef ds:uri="http://schemas.microsoft.com/office/2006/metadata/properties"/>
    <ds:schemaRef ds:uri="http://schemas.microsoft.com/office/infopath/2007/PartnerControls"/>
    <ds:schemaRef ds:uri="eb429e4f-9855-4dee-9839-2d27b329b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Donahue, Devon - FS, UT</dc:creator>
  <cp:keywords/>
  <dc:description/>
  <cp:lastModifiedBy>Donahue, Devon - FS, UT</cp:lastModifiedBy>
  <cp:revision>2</cp:revision>
  <dcterms:created xsi:type="dcterms:W3CDTF">2023-10-02T15:47:00Z</dcterms:created>
  <dcterms:modified xsi:type="dcterms:W3CDTF">2023-10-02T15:47:00Z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0x010100A88C23E5EA6BFE47AA222D8B2BA8F7FD</vt:lpwstr>
  </property>
</Properties>
</file>